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2036A442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</w:t>
      </w:r>
      <w:r w:rsidR="00AF7E19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di n. </w:t>
      </w:r>
      <w:r w:rsidR="00AF7E19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1 </w:t>
      </w:r>
      <w:r w:rsidR="00AF7E19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incaric</w:t>
      </w:r>
      <w:r w:rsidR="00AF7E19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o</w:t>
      </w:r>
      <w:r w:rsidR="00AF7E19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AF7E19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di Referente per la Valutazione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7578B5E7" w14:textId="18429025" w:rsidR="00864D7B" w:rsidRPr="0008106C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8106C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 bando di selezione </w:t>
      </w:r>
      <w:r w:rsidR="00AF7E19" w:rsidRPr="0008106C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per il conferimento di n. 1 incarico di Referente per la Valutazione </w:t>
      </w:r>
      <w:r w:rsidRPr="0008106C">
        <w:rPr>
          <w:rFonts w:ascii="Times New Roman" w:eastAsia="Times New Roman" w:hAnsi="Times New Roman" w:cs="Times New Roman"/>
          <w:lang w:eastAsia="it-IT"/>
          <w14:ligatures w14:val="standardContextual"/>
        </w:rPr>
        <w:t>ne</w:t>
      </w:r>
      <w:r w:rsidR="00AF7E19" w:rsidRPr="0008106C">
        <w:rPr>
          <w:rFonts w:ascii="Times New Roman" w:eastAsia="Times New Roman" w:hAnsi="Times New Roman" w:cs="Times New Roman"/>
          <w:lang w:eastAsia="it-IT"/>
          <w14:ligatures w14:val="standardContextual"/>
        </w:rPr>
        <w:t>l progetto</w:t>
      </w:r>
      <w:r w:rsidRPr="0008106C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di cui all’oggetto </w:t>
      </w:r>
    </w:p>
    <w:p w14:paraId="32E74259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69E58F7" w14:textId="77777777" w:rsidR="00AF7E19" w:rsidRPr="00AF7E19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F7E19">
        <w:rPr>
          <w:rFonts w:ascii="Times New Roman" w:hAnsi="Times New Roman" w:cs="Times New Roman"/>
          <w:kern w:val="2"/>
          <w14:ligatures w14:val="standardContextual"/>
        </w:rPr>
        <w:t>di partecipare alla selezione per l’assegnazione dell’incarico di</w:t>
      </w:r>
      <w:r w:rsidR="00AF7E19" w:rsidRPr="00AF7E19">
        <w:rPr>
          <w:rFonts w:ascii="Times New Roman" w:hAnsi="Times New Roman" w:cs="Times New Roman"/>
          <w:kern w:val="2"/>
          <w14:ligatures w14:val="standardContextual"/>
        </w:rPr>
        <w:t xml:space="preserve"> Referente per la Valutazione.</w:t>
      </w:r>
    </w:p>
    <w:p w14:paraId="2BE231B5" w14:textId="75481297" w:rsidR="00864D7B" w:rsidRPr="00864D7B" w:rsidRDefault="00AF7E19" w:rsidP="00AF7E19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F7E19">
        <w:rPr>
          <w:rFonts w:ascii="Times New Roman" w:hAnsi="Times New Roman" w:cs="Times New Roman"/>
          <w:kern w:val="2"/>
          <w14:ligatures w14:val="standardContextual"/>
        </w:rPr>
        <w:t xml:space="preserve">A tal fine </w:t>
      </w:r>
      <w:r>
        <w:rPr>
          <w:rFonts w:ascii="Times New Roman" w:hAnsi="Times New Roman" w:cs="Times New Roman"/>
          <w:kern w:val="2"/>
          <w14:ligatures w14:val="standardContextual"/>
        </w:rPr>
        <w:t>i</w:t>
      </w:r>
      <w:r w:rsidR="00864D7B" w:rsidRPr="00864D7B">
        <w:rPr>
          <w:rFonts w:ascii="Times New Roman" w:hAnsi="Times New Roman" w:cs="Times New Roman"/>
          <w:kern w:val="2"/>
          <w14:ligatures w14:val="standardContextual"/>
        </w:rPr>
        <w:t xml:space="preserve">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77777777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08C54" w14:textId="77777777" w:rsidR="004D61F2" w:rsidRDefault="004D61F2" w:rsidP="006B47AD">
      <w:r>
        <w:separator/>
      </w:r>
    </w:p>
  </w:endnote>
  <w:endnote w:type="continuationSeparator" w:id="0">
    <w:p w14:paraId="0B88F4BE" w14:textId="77777777" w:rsidR="004D61F2" w:rsidRDefault="004D61F2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8BC3C" w14:textId="77777777" w:rsidR="004D61F2" w:rsidRDefault="004D61F2" w:rsidP="006B47AD">
      <w:r>
        <w:separator/>
      </w:r>
    </w:p>
  </w:footnote>
  <w:footnote w:type="continuationSeparator" w:id="0">
    <w:p w14:paraId="286B331A" w14:textId="77777777" w:rsidR="004D61F2" w:rsidRDefault="004D61F2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051684732">
    <w:abstractNumId w:val="1"/>
  </w:num>
  <w:num w:numId="2" w16cid:durableId="16753788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8106C"/>
    <w:rsid w:val="00093F9F"/>
    <w:rsid w:val="00094704"/>
    <w:rsid w:val="0009718F"/>
    <w:rsid w:val="000E3BB9"/>
    <w:rsid w:val="000F15DF"/>
    <w:rsid w:val="00143FFE"/>
    <w:rsid w:val="00154D20"/>
    <w:rsid w:val="00175EDE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40AC"/>
    <w:rsid w:val="00395225"/>
    <w:rsid w:val="003E3601"/>
    <w:rsid w:val="003E6E0E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4D61F2"/>
    <w:rsid w:val="005028DB"/>
    <w:rsid w:val="00535FBD"/>
    <w:rsid w:val="00537CFF"/>
    <w:rsid w:val="00576468"/>
    <w:rsid w:val="00582C55"/>
    <w:rsid w:val="00585022"/>
    <w:rsid w:val="00585F67"/>
    <w:rsid w:val="00592A8C"/>
    <w:rsid w:val="005A67D9"/>
    <w:rsid w:val="005B09E2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A746B"/>
    <w:rsid w:val="006B431D"/>
    <w:rsid w:val="006B47AD"/>
    <w:rsid w:val="006B6197"/>
    <w:rsid w:val="006B6A69"/>
    <w:rsid w:val="006D7737"/>
    <w:rsid w:val="006E0C70"/>
    <w:rsid w:val="00722242"/>
    <w:rsid w:val="00740E4B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2B5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4450A"/>
    <w:rsid w:val="009475DB"/>
    <w:rsid w:val="00947977"/>
    <w:rsid w:val="0099051C"/>
    <w:rsid w:val="009C1B22"/>
    <w:rsid w:val="00A10657"/>
    <w:rsid w:val="00A30490"/>
    <w:rsid w:val="00A4100B"/>
    <w:rsid w:val="00A63ECC"/>
    <w:rsid w:val="00A80B76"/>
    <w:rsid w:val="00AB244B"/>
    <w:rsid w:val="00AF7E19"/>
    <w:rsid w:val="00B246A7"/>
    <w:rsid w:val="00B279D3"/>
    <w:rsid w:val="00B33875"/>
    <w:rsid w:val="00B56511"/>
    <w:rsid w:val="00BA0F52"/>
    <w:rsid w:val="00BA44B2"/>
    <w:rsid w:val="00BA573C"/>
    <w:rsid w:val="00BB0FA7"/>
    <w:rsid w:val="00BD7B93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320BF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7363F"/>
    <w:rsid w:val="00FB08DE"/>
    <w:rsid w:val="00FC4814"/>
    <w:rsid w:val="00FC6E2F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2024-10-07T10:20:00Z</cp:lastPrinted>
  <dcterms:created xsi:type="dcterms:W3CDTF">2024-10-07T12:32:00Z</dcterms:created>
  <dcterms:modified xsi:type="dcterms:W3CDTF">2024-10-14T12:39:00Z</dcterms:modified>
</cp:coreProperties>
</file>