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F0927" w14:textId="73BEEF30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7EEAFF9E" wp14:editId="2E94767E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4F44F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4F44F2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7EA4197C" w14:textId="77777777" w:rsidR="004F44F2" w:rsidRDefault="004F44F2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D74FD98" w14:textId="2FB645E4" w:rsidR="00241E0D" w:rsidRPr="00A91F25" w:rsidRDefault="006564C3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Percorsi di formazione sulla transizione digitale. </w:t>
      </w:r>
      <w:r w:rsidR="00241E0D"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06C1CA6B" w14:textId="77777777" w:rsidR="00241E0D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C319C0B" w14:textId="6BA07BFF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63C1415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39DB4B69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418D8483" w14:textId="77777777" w:rsidR="00241E0D" w:rsidRDefault="00241E0D" w:rsidP="00241E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07547" w14:textId="77777777" w:rsidR="004F44F2" w:rsidRPr="004F44F2" w:rsidRDefault="004F44F2" w:rsidP="004F44F2">
      <w:pPr>
        <w:spacing w:after="0" w:line="276" w:lineRule="auto"/>
        <w:rPr>
          <w:rFonts w:ascii="Times New Roman" w:hAnsi="Times New Roman" w:cs="Times New Roman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</w:t>
      </w:r>
      <w:r w:rsidRPr="004F44F2">
        <w:rPr>
          <w:rFonts w:ascii="Times New Roman" w:hAnsi="Times New Roman" w:cs="Times New Roman"/>
        </w:rPr>
        <w:tab/>
        <w:t>relativa all’avviso di cui all’oggetto esprime la seguente autovalutazione per l’edizione________________________________</w:t>
      </w:r>
    </w:p>
    <w:p w14:paraId="1E1FF6D8" w14:textId="77777777" w:rsidR="004F44F2" w:rsidRPr="004F44F2" w:rsidRDefault="004F44F2" w:rsidP="004F44F2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5C3C4F7B" w14:textId="388F66AC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165" w:type="dxa"/>
        <w:tblInd w:w="-289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926"/>
        <w:gridCol w:w="727"/>
        <w:gridCol w:w="1134"/>
        <w:gridCol w:w="1177"/>
        <w:gridCol w:w="1287"/>
        <w:gridCol w:w="1038"/>
      </w:tblGrid>
      <w:tr w:rsidR="00241E0D" w:rsidRPr="00CB2189" w14:paraId="30689469" w14:textId="29EC335F" w:rsidTr="004F44F2">
        <w:trPr>
          <w:trHeight w:val="701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7B8D77" w14:textId="1BBC79B7" w:rsidR="00241E0D" w:rsidRPr="00CB2189" w:rsidRDefault="004F44F2" w:rsidP="00EC2599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CRITERI DI SELEZIONE AFFIDAMENTO INCARICHI RELATIVAMENTE alla selezione </w:t>
            </w:r>
            <w:r w:rsidR="00903C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TUTOR </w:t>
            </w: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INTERNI/ESTERNI Formazione del personale scolastico per la transizione digitale (D.M. 66/2023)</w:t>
            </w:r>
          </w:p>
        </w:tc>
      </w:tr>
      <w:tr w:rsidR="00241E0D" w:rsidRPr="00CB2189" w14:paraId="54A2FAC6" w14:textId="4FEEF2C9" w:rsidTr="001872A4">
        <w:trPr>
          <w:trHeight w:val="515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D9B8" w14:textId="579184EA" w:rsidR="00241E0D" w:rsidRPr="00CB2189" w:rsidRDefault="00241E0D" w:rsidP="00EC2599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241E0D" w:rsidRPr="00CB2189" w14:paraId="7B467E15" w14:textId="12813360" w:rsidTr="00241E0D">
        <w:trPr>
          <w:trHeight w:val="240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13B0" w14:textId="525D0783" w:rsidR="00903CDB" w:rsidRPr="00CB2189" w:rsidRDefault="00241E0D" w:rsidP="00903CD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564C3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</w:p>
          <w:p w14:paraId="0B7B4DBB" w14:textId="3C2B2192" w:rsidR="00241E0D" w:rsidRPr="00CB2189" w:rsidRDefault="00241E0D" w:rsidP="00656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C392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A34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DF47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3380" w14:textId="702C83D0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14F" w14:textId="76C9A34B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A0F4" w14:textId="308A6145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241E0D" w:rsidRPr="00CB2189" w14:paraId="73FB1E73" w14:textId="70D75128" w:rsidTr="00241E0D">
        <w:trPr>
          <w:trHeight w:val="931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DCEB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5CA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A7E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66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   p.  14 </w:t>
            </w:r>
          </w:p>
          <w:p w14:paraId="369F202A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100 a 110/110   p.   12 </w:t>
            </w:r>
          </w:p>
          <w:p w14:paraId="11A1BE48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Da 80 a 99/110       p.   10 </w:t>
            </w:r>
          </w:p>
          <w:p w14:paraId="050D8D87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66 </w:t>
            </w:r>
            <w:proofErr w:type="gramStart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a  79</w:t>
            </w:r>
            <w:proofErr w:type="gramEnd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/110     p.   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EF62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0A1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54B" w14:textId="6350DCCA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1A41E7A9" w14:textId="40A7B3B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AA4" w14:textId="77777777" w:rsidR="00241E0D" w:rsidRPr="00CB2189" w:rsidRDefault="00241E0D" w:rsidP="00EC2599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B89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E089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B385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CC6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3D4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8D6" w14:textId="31173D52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0399370" w14:textId="03E261E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F8E9" w14:textId="77777777" w:rsidR="00241E0D" w:rsidRPr="00CB2189" w:rsidRDefault="00241E0D" w:rsidP="00EC2599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FD87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F9B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A00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A49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C8B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1CF4" w14:textId="627348AC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3C9548B" w14:textId="7DAD8E29" w:rsidTr="007E7E95">
        <w:trPr>
          <w:trHeight w:val="62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9B54" w14:textId="77777777" w:rsidR="00241E0D" w:rsidRPr="00CB2189" w:rsidRDefault="00241E0D" w:rsidP="00EC2599">
            <w:pPr>
              <w:ind w:right="53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633ACB7" w14:textId="2547341D" w:rsidR="00241E0D" w:rsidRPr="00CB2189" w:rsidRDefault="00241E0D" w:rsidP="00241E0D">
            <w:pPr>
              <w:ind w:right="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4F44F2" w:rsidRPr="00CB2189" w14:paraId="7936D023" w14:textId="077598AA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A8A" w14:textId="0FAC72BC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2408268"/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EAD3" w14:textId="587BDB0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6C8D" w14:textId="064BFD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5D80" w14:textId="10F5D72C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7D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DE3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5D5E" w14:textId="662E6E1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EB95B95" w14:textId="0FBE4C61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7CC" w14:textId="5B131345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067D" w14:textId="05D712E4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F381" w14:textId="26FC599F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6CB5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13E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0A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DAE4" w14:textId="08F81895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7466307" w14:textId="0DCE1268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3879" w14:textId="3A06E35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4F87" w14:textId="354CF58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B227" w14:textId="6474CD6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6047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EB3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370C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CE63" w14:textId="4692AD2B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9226D3E" w14:textId="0E8E850F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837" w14:textId="6FF7F40D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333" w14:textId="165A938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2E5E" w14:textId="2BDB79B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8087" w14:textId="5775553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8EC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068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2CE" w14:textId="16EE747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0046098" w14:textId="08768EB7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831" w14:textId="1DDA289F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C28" w14:textId="555510E3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F8C1" w14:textId="3B75A5F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BF15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880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08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699" w14:textId="1E0BD431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0C12DCF" w14:textId="08FD0431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8A81" w14:textId="2B6DA65D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1DD3" w14:textId="2894144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12E0" w14:textId="53D9CC9E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097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88B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9E1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7FA6" w14:textId="6ECB2F0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73851F67" w14:textId="41ABF7D2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FE4F" w14:textId="658B9C6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1782" w14:textId="37FC989A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4FA" w14:textId="70771CB7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E0FE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C9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05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825" w14:textId="28351A1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6192FF90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9AE4" w14:textId="36D14581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</w:t>
            </w: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C690" w14:textId="156443A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2D2" w14:textId="42850735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EA5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82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628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9DF6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70DB2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D6A974F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48D9" w14:textId="04726169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5C1C" w14:textId="2C8824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8F9D" w14:textId="7DFDD3CA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3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1540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9CA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9B8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7F62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4F44F2" w:rsidRPr="00CB2189" w14:paraId="58F7F30B" w14:textId="5992A0DF" w:rsidTr="00026DCF">
        <w:trPr>
          <w:trHeight w:val="60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03AC" w14:textId="77777777" w:rsidR="004F44F2" w:rsidRPr="00CB2189" w:rsidRDefault="004F44F2" w:rsidP="004F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6932678C" w14:textId="680D2CBC" w:rsidR="004F44F2" w:rsidRPr="004F44F2" w:rsidRDefault="004F44F2" w:rsidP="004F44F2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F44F2" w:rsidRPr="00CB2189" w14:paraId="13A42FE7" w14:textId="4DBB4C36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E52F" w14:textId="555AE97E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C1. CONOSCENZE SPECIFICHE DELL' ARGOMENTO (documentate attraverso esperienze di </w:t>
            </w:r>
            <w:r w:rsidR="00903CD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tutor</w:t>
            </w:r>
            <w:r w:rsidRPr="004F44F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in progetti finanziati dai fondi europei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FD09" w14:textId="26A396C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E9F" w14:textId="5060D13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AB11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193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21B" w14:textId="0EB1187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44F2" w:rsidRPr="00CB2189" w14:paraId="205818D2" w14:textId="115CCB29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5DB" w14:textId="73606A49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0A3B" w14:textId="154C3C06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51B4" w14:textId="28A75CD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833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FF9C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3F6" w14:textId="27485595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7483E6" w14:textId="70F9B96D" w:rsidR="00241E0D" w:rsidRPr="004F44F2" w:rsidRDefault="00241E0D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26EA7" w14:textId="77777777" w:rsidR="00A275ED" w:rsidRDefault="00A275ED" w:rsidP="006B47AD">
      <w:r>
        <w:separator/>
      </w:r>
    </w:p>
  </w:endnote>
  <w:endnote w:type="continuationSeparator" w:id="0">
    <w:p w14:paraId="7E9F3EBD" w14:textId="77777777" w:rsidR="00A275ED" w:rsidRDefault="00A275ED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9A071" w14:textId="77777777" w:rsidR="00A275ED" w:rsidRDefault="00A275ED" w:rsidP="006B47AD">
      <w:r>
        <w:separator/>
      </w:r>
    </w:p>
  </w:footnote>
  <w:footnote w:type="continuationSeparator" w:id="0">
    <w:p w14:paraId="4A2DC310" w14:textId="77777777" w:rsidR="00A275ED" w:rsidRDefault="00A275ED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3D30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41E0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1B7A"/>
    <w:rsid w:val="00384A45"/>
    <w:rsid w:val="00387BCC"/>
    <w:rsid w:val="003B279A"/>
    <w:rsid w:val="003B4BFC"/>
    <w:rsid w:val="003D1C74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4F44F2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60210F"/>
    <w:rsid w:val="006071EB"/>
    <w:rsid w:val="00632394"/>
    <w:rsid w:val="00647A84"/>
    <w:rsid w:val="00653ACE"/>
    <w:rsid w:val="006564C3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A548C"/>
    <w:rsid w:val="007C1409"/>
    <w:rsid w:val="007E3754"/>
    <w:rsid w:val="008060F7"/>
    <w:rsid w:val="00811AC9"/>
    <w:rsid w:val="00816B49"/>
    <w:rsid w:val="00821756"/>
    <w:rsid w:val="00824956"/>
    <w:rsid w:val="00827F93"/>
    <w:rsid w:val="008360B4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03CDB"/>
    <w:rsid w:val="00924034"/>
    <w:rsid w:val="00936451"/>
    <w:rsid w:val="0094450A"/>
    <w:rsid w:val="00947420"/>
    <w:rsid w:val="00947F56"/>
    <w:rsid w:val="00961908"/>
    <w:rsid w:val="00967B99"/>
    <w:rsid w:val="009749F9"/>
    <w:rsid w:val="00980785"/>
    <w:rsid w:val="0099051C"/>
    <w:rsid w:val="009B4A30"/>
    <w:rsid w:val="009C5241"/>
    <w:rsid w:val="009D72A0"/>
    <w:rsid w:val="009E397F"/>
    <w:rsid w:val="009F61D8"/>
    <w:rsid w:val="009F6394"/>
    <w:rsid w:val="00A121F7"/>
    <w:rsid w:val="00A275ED"/>
    <w:rsid w:val="00A30490"/>
    <w:rsid w:val="00A624DE"/>
    <w:rsid w:val="00A74F60"/>
    <w:rsid w:val="00A80B76"/>
    <w:rsid w:val="00A91F25"/>
    <w:rsid w:val="00AB244B"/>
    <w:rsid w:val="00AB4CBA"/>
    <w:rsid w:val="00AC5E8E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63DB4"/>
    <w:rsid w:val="00C87BAD"/>
    <w:rsid w:val="00C920D5"/>
    <w:rsid w:val="00C96B52"/>
    <w:rsid w:val="00CB0885"/>
    <w:rsid w:val="00CB1ED7"/>
    <w:rsid w:val="00CB2189"/>
    <w:rsid w:val="00D01ECE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61A7"/>
    <w:rsid w:val="00E07F77"/>
    <w:rsid w:val="00E10C89"/>
    <w:rsid w:val="00E333CE"/>
    <w:rsid w:val="00E36E43"/>
    <w:rsid w:val="00E556F1"/>
    <w:rsid w:val="00E57EDD"/>
    <w:rsid w:val="00E62A4A"/>
    <w:rsid w:val="00E7643F"/>
    <w:rsid w:val="00E829BF"/>
    <w:rsid w:val="00E84880"/>
    <w:rsid w:val="00EC3537"/>
    <w:rsid w:val="00ED45D5"/>
    <w:rsid w:val="00F1233A"/>
    <w:rsid w:val="00F16EE0"/>
    <w:rsid w:val="00F21E5B"/>
    <w:rsid w:val="00F30CA6"/>
    <w:rsid w:val="00F37014"/>
    <w:rsid w:val="00F756C3"/>
    <w:rsid w:val="00F77C8B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8</cp:revision>
  <cp:lastPrinted>2023-09-25T09:09:00Z</cp:lastPrinted>
  <dcterms:created xsi:type="dcterms:W3CDTF">2024-09-16T09:07:00Z</dcterms:created>
  <dcterms:modified xsi:type="dcterms:W3CDTF">2024-11-13T16:10:00Z</dcterms:modified>
</cp:coreProperties>
</file>